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6A7331" w:rsidRDefault="002D7905" w:rsidP="002D7905">
      <w:pPr>
        <w:jc w:val="both"/>
        <w:rPr>
          <w:kern w:val="32"/>
        </w:rPr>
      </w:pPr>
      <w:r w:rsidRPr="002D7905">
        <w:rPr>
          <w:kern w:val="32"/>
        </w:rPr>
        <w:t xml:space="preserve">Оказание </w:t>
      </w:r>
      <w:r w:rsidR="00667088" w:rsidRPr="00667088">
        <w:rPr>
          <w:kern w:val="32"/>
        </w:rPr>
        <w:t xml:space="preserve">услуг по обязательному страхованию гражданской ответственности (ОСАГО) владельцев транспортных средств (Шкода </w:t>
      </w:r>
      <w:proofErr w:type="spellStart"/>
      <w:r w:rsidR="00667088" w:rsidRPr="00667088">
        <w:rPr>
          <w:kern w:val="32"/>
        </w:rPr>
        <w:t>Октавиа</w:t>
      </w:r>
      <w:proofErr w:type="spellEnd"/>
      <w:r w:rsidR="00667088" w:rsidRPr="00667088">
        <w:rPr>
          <w:kern w:val="32"/>
        </w:rPr>
        <w:t xml:space="preserve"> государственный регистрационный номер У237КР777) для нужд АО «</w:t>
      </w:r>
      <w:proofErr w:type="spellStart"/>
      <w:r w:rsidR="00667088" w:rsidRPr="00667088">
        <w:rPr>
          <w:kern w:val="32"/>
        </w:rPr>
        <w:t>Дольта</w:t>
      </w:r>
      <w:proofErr w:type="spellEnd"/>
      <w:r w:rsidR="00667088" w:rsidRPr="00667088">
        <w:rPr>
          <w:kern w:val="32"/>
        </w:rPr>
        <w:t>» в 2024 году</w:t>
      </w:r>
      <w:bookmarkStart w:id="0" w:name="_GoBack"/>
      <w:bookmarkEnd w:id="0"/>
    </w:p>
    <w:p w:rsidR="002D7905" w:rsidRPr="00564008" w:rsidRDefault="002D7905" w:rsidP="002D7905">
      <w:pPr>
        <w:jc w:val="both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3734D"/>
    <w:rsid w:val="00157B00"/>
    <w:rsid w:val="002D7905"/>
    <w:rsid w:val="003023F3"/>
    <w:rsid w:val="003B2287"/>
    <w:rsid w:val="004F78DE"/>
    <w:rsid w:val="005067B9"/>
    <w:rsid w:val="00564008"/>
    <w:rsid w:val="005669B3"/>
    <w:rsid w:val="006065BF"/>
    <w:rsid w:val="00667088"/>
    <w:rsid w:val="006A7331"/>
    <w:rsid w:val="008D4976"/>
    <w:rsid w:val="009C017E"/>
    <w:rsid w:val="00B33AD3"/>
    <w:rsid w:val="00B53EB0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2025-04-16T11:37:00Z</dcterms:modified>
</cp:coreProperties>
</file>